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E8E0C" w14:textId="77777777" w:rsidR="00250E63" w:rsidRDefault="00F106FE">
      <w:bookmarkStart w:id="0" w:name="_GoBack"/>
      <w:r>
        <w:rPr>
          <w:noProof/>
        </w:rPr>
        <w:drawing>
          <wp:inline distT="0" distB="0" distL="0" distR="0" wp14:anchorId="35E60255" wp14:editId="53F43BBD">
            <wp:extent cx="1790700" cy="885825"/>
            <wp:effectExtent l="0" t="0" r="0" b="9525"/>
            <wp:docPr id="1" name="Picture 1" descr="C:\Users\djensen\AppData\Local\Microsoft\Windows\Temporary Internet Files\Content.Outlook\P83VNJG3\NKBA_LogoMaster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ensen\AppData\Local\Microsoft\Windows\Temporary Internet Files\Content.Outlook\P83VNJG3\NKBA_LogoMaster_prima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99C2040" w14:textId="77777777" w:rsidR="00F106FE" w:rsidRDefault="00F106FE"/>
    <w:p w14:paraId="058E1271" w14:textId="77777777" w:rsidR="00F106FE" w:rsidRDefault="00F106FE"/>
    <w:p w14:paraId="36662EB3" w14:textId="77777777" w:rsidR="00F106FE" w:rsidRDefault="00F106FE" w:rsidP="00F106FE">
      <w:pPr>
        <w:jc w:val="center"/>
        <w:rPr>
          <w:b/>
          <w:sz w:val="36"/>
          <w:szCs w:val="36"/>
        </w:rPr>
      </w:pPr>
      <w:r w:rsidRPr="00F106FE">
        <w:rPr>
          <w:b/>
          <w:sz w:val="36"/>
          <w:szCs w:val="36"/>
        </w:rPr>
        <w:t>Contact Follow-Up Phone Call Form</w:t>
      </w:r>
    </w:p>
    <w:p w14:paraId="091A64F8" w14:textId="77777777" w:rsidR="00F106FE" w:rsidRDefault="00F106FE" w:rsidP="00F106FE">
      <w:pPr>
        <w:jc w:val="center"/>
        <w:rPr>
          <w:b/>
          <w:sz w:val="36"/>
          <w:szCs w:val="36"/>
        </w:rPr>
      </w:pPr>
    </w:p>
    <w:p w14:paraId="54A02CB3" w14:textId="77777777" w:rsidR="00F106FE" w:rsidRDefault="00F106FE" w:rsidP="00F106FE">
      <w:pPr>
        <w:pStyle w:val="CM5"/>
        <w:spacing w:line="276" w:lineRule="atLeast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 xml:space="preserve">This is _________(name) of the ________(name) Chapter of the National Kitchen &amp; Bath Association. I am responsible for getting news about our members, industry and Association into your hands. More importantly, I'd like to become a resource for you. I've called to find out if there is any information on kitchen/bathroom design/remodeler trends that our Association might be able to provide for you. Do you presently have any special home improvement sections planned? Is there anything we can do to help? </w:t>
      </w:r>
    </w:p>
    <w:p w14:paraId="1FDFA81F" w14:textId="77777777" w:rsidR="00F106FE" w:rsidRDefault="00F106FE" w:rsidP="00F106FE">
      <w:pPr>
        <w:rPr>
          <w:b/>
        </w:rPr>
      </w:pPr>
    </w:p>
    <w:p w14:paraId="62415F9D" w14:textId="77777777" w:rsidR="00F106FE" w:rsidRDefault="00F106FE" w:rsidP="00F106FE">
      <w:r w:rsidRPr="00F106FE">
        <w:t>Type of News: _______________________________________________</w:t>
      </w:r>
    </w:p>
    <w:p w14:paraId="00FDE647" w14:textId="77777777" w:rsidR="00F106FE" w:rsidRDefault="00F106FE" w:rsidP="00F106FE"/>
    <w:p w14:paraId="2777D5E9" w14:textId="77777777" w:rsidR="00F106FE" w:rsidRDefault="00F106FE" w:rsidP="00F106FE">
      <w:r>
        <w:t>Length: _____________________________________________________</w:t>
      </w:r>
    </w:p>
    <w:p w14:paraId="3B561440" w14:textId="77777777" w:rsidR="00F106FE" w:rsidRDefault="00F106FE" w:rsidP="00F106FE">
      <w:r>
        <w:t xml:space="preserve">                    (Note all information on your contact card)</w:t>
      </w:r>
    </w:p>
    <w:p w14:paraId="7053C0F6" w14:textId="77777777" w:rsidR="00F106FE" w:rsidRDefault="00F106FE" w:rsidP="00F106FE"/>
    <w:p w14:paraId="581EA07E" w14:textId="77777777" w:rsidR="00F106FE" w:rsidRDefault="00F106FE" w:rsidP="00F106FE">
      <w:r>
        <w:t>Pictures:</w:t>
      </w:r>
    </w:p>
    <w:p w14:paraId="29FFD6D2" w14:textId="77777777" w:rsidR="00F106FE" w:rsidRDefault="00F106FE" w:rsidP="00F106FE"/>
    <w:p w14:paraId="56E0EFFC" w14:textId="77777777" w:rsidR="00F106FE" w:rsidRDefault="00F106FE" w:rsidP="00F106FE">
      <w:r>
        <w:tab/>
        <w:t>Black/White________       Color____________</w:t>
      </w:r>
    </w:p>
    <w:p w14:paraId="0E636B25" w14:textId="77777777" w:rsidR="00F106FE" w:rsidRDefault="00F106FE" w:rsidP="00F106FE">
      <w:r>
        <w:t xml:space="preserve"> </w:t>
      </w:r>
      <w:r>
        <w:tab/>
      </w:r>
    </w:p>
    <w:p w14:paraId="171220B1" w14:textId="77777777" w:rsidR="00F106FE" w:rsidRDefault="00F106FE" w:rsidP="00F106FE">
      <w:r>
        <w:tab/>
        <w:t>Prints______________      Slides ___________</w:t>
      </w:r>
    </w:p>
    <w:p w14:paraId="2D7CED42" w14:textId="77777777" w:rsidR="00F106FE" w:rsidRDefault="00F106FE" w:rsidP="00F106FE"/>
    <w:p w14:paraId="2CA6D757" w14:textId="77777777" w:rsidR="00F106FE" w:rsidRDefault="00F106FE" w:rsidP="00F106FE">
      <w:r>
        <w:tab/>
        <w:t>3x5s _______    4x6s ______    8x10s ________</w:t>
      </w:r>
    </w:p>
    <w:p w14:paraId="17A000B2" w14:textId="77777777" w:rsidR="00F106FE" w:rsidRDefault="00F106FE" w:rsidP="00F106FE"/>
    <w:p w14:paraId="70476934" w14:textId="77777777" w:rsidR="00F106FE" w:rsidRDefault="00F106FE" w:rsidP="00F106FE">
      <w:r>
        <w:t>Deadlines: ___________________________________</w:t>
      </w:r>
    </w:p>
    <w:p w14:paraId="7E9BE719" w14:textId="77777777" w:rsidR="00F106FE" w:rsidRDefault="00F106FE" w:rsidP="00F106FE"/>
    <w:p w14:paraId="3DFDA9FC" w14:textId="77777777" w:rsidR="00F106FE" w:rsidRDefault="00F106FE" w:rsidP="00F106FE">
      <w:r>
        <w:t>Publication Dates:</w:t>
      </w:r>
    </w:p>
    <w:p w14:paraId="476F04C9" w14:textId="77777777" w:rsidR="00F106FE" w:rsidRDefault="00F106FE" w:rsidP="00F106FE"/>
    <w:p w14:paraId="09175D80" w14:textId="77777777" w:rsidR="00F106FE" w:rsidRDefault="00F106FE" w:rsidP="00F106FE">
      <w:pPr>
        <w:pStyle w:val="ListParagraph"/>
        <w:numPr>
          <w:ilvl w:val="0"/>
          <w:numId w:val="1"/>
        </w:numPr>
      </w:pPr>
      <w:r>
        <w:t>Ask if he/she speaks before local business groups. If so, on what subject that might be of interest to our members.  If not, who in the company would be a potential speaker.  Take names/topics/phone numbers and forward to the Programs Chair.</w:t>
      </w:r>
    </w:p>
    <w:p w14:paraId="606AC01B" w14:textId="77777777" w:rsidR="00F106FE" w:rsidRDefault="00F106FE" w:rsidP="00F106FE">
      <w:pPr>
        <w:pStyle w:val="ListParagraph"/>
        <w:numPr>
          <w:ilvl w:val="0"/>
          <w:numId w:val="1"/>
        </w:numPr>
      </w:pPr>
      <w:r>
        <w:t>Review the schedule of upcoming programs and ask if he/she would like to attend meetings.  If a nationally known industry speaker or some other noted individual is to speak, the press might even come to take pictures.  Offer a complimentary dinner.</w:t>
      </w:r>
    </w:p>
    <w:p w14:paraId="7A58A605" w14:textId="77777777" w:rsidR="00F106FE" w:rsidRPr="00F106FE" w:rsidRDefault="00F106FE" w:rsidP="00F106FE">
      <w:pPr>
        <w:pStyle w:val="ListParagraph"/>
        <w:numPr>
          <w:ilvl w:val="0"/>
          <w:numId w:val="1"/>
        </w:numPr>
      </w:pPr>
      <w:r>
        <w:t>Position your invitation properly.  If it appears you are simply looking for publicity, the p</w:t>
      </w:r>
      <w:r w:rsidR="009F4837">
        <w:t>ress may not be interested.  How</w:t>
      </w:r>
      <w:r>
        <w:t>ever, attending a local meeting will become more appealing if an editor sees that an interesting feature story can be developed from the program content.</w:t>
      </w:r>
    </w:p>
    <w:sectPr w:rsidR="00F106FE" w:rsidRPr="00F106FE" w:rsidSect="00BE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E2EE0"/>
    <w:multiLevelType w:val="hybridMultilevel"/>
    <w:tmpl w:val="21BEBBC6"/>
    <w:lvl w:ilvl="0" w:tplc="57663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FE"/>
    <w:rsid w:val="00250E63"/>
    <w:rsid w:val="009F4837"/>
    <w:rsid w:val="00BE781A"/>
    <w:rsid w:val="00F1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4AB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">
    <w:name w:val="CM5"/>
    <w:basedOn w:val="Normal"/>
    <w:next w:val="Normal"/>
    <w:uiPriority w:val="99"/>
    <w:rsid w:val="00F106FE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F1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AF5DB17555D448B5B78A0ABBB0134" ma:contentTypeVersion="2" ma:contentTypeDescription="Create a new document." ma:contentTypeScope="" ma:versionID="60d96ce48c65cc16349b56886217beb7">
  <xsd:schema xmlns:xsd="http://www.w3.org/2001/XMLSchema" xmlns:xs="http://www.w3.org/2001/XMLSchema" xmlns:p="http://schemas.microsoft.com/office/2006/metadata/properties" xmlns:ns2="cd8ed746-95b8-4f86-9c42-fc5e093d34d4" targetNamespace="http://schemas.microsoft.com/office/2006/metadata/properties" ma:root="true" ma:fieldsID="841939073576509b6fec32d7e2e513bd" ns2:_="">
    <xsd:import namespace="cd8ed746-95b8-4f86-9c42-fc5e093d3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d746-95b8-4f86-9c42-fc5e093d34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E4D9B-3D8A-41FC-AFD9-DABB1B00E546}"/>
</file>

<file path=customXml/itemProps2.xml><?xml version="1.0" encoding="utf-8"?>
<ds:datastoreItem xmlns:ds="http://schemas.openxmlformats.org/officeDocument/2006/customXml" ds:itemID="{9E2C3316-D276-4BBA-8135-AC5977580ECA}"/>
</file>

<file path=customXml/itemProps3.xml><?xml version="1.0" encoding="utf-8"?>
<ds:datastoreItem xmlns:ds="http://schemas.openxmlformats.org/officeDocument/2006/customXml" ds:itemID="{AD346DE7-4765-4884-85A0-B3107FBC2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Donna</dc:creator>
  <cp:keywords/>
  <dc:description/>
  <cp:lastModifiedBy>Jensen, Donna</cp:lastModifiedBy>
  <cp:revision>1</cp:revision>
  <dcterms:created xsi:type="dcterms:W3CDTF">2017-06-06T20:28:00Z</dcterms:created>
  <dcterms:modified xsi:type="dcterms:W3CDTF">2017-06-06T20:40:00Z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0x010100418AF5DB17555D448B5B78A0ABBB0134</vt:lpwstr>
  </property>
</Properties>
</file>